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  <w:gridCol w:w="1238"/>
        <w:gridCol w:w="543"/>
        <w:gridCol w:w="538"/>
        <w:gridCol w:w="1365"/>
        <w:gridCol w:w="218"/>
        <w:gridCol w:w="304"/>
      </w:tblGrid>
      <w:tr w:rsidR="005A2E46" w:rsidTr="006E03EC">
        <w:trPr>
          <w:gridBefore w:val="3"/>
          <w:gridAfter w:val="1"/>
          <w:wBefore w:w="6074" w:type="dxa"/>
          <w:wAfter w:w="304" w:type="dxa"/>
          <w:cantSplit/>
          <w:trHeight w:val="220"/>
        </w:trPr>
        <w:tc>
          <w:tcPr>
            <w:tcW w:w="1903" w:type="dxa"/>
            <w:gridSpan w:val="2"/>
            <w:vMerge w:val="restart"/>
            <w:vAlign w:val="center"/>
          </w:tcPr>
          <w:p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5A2E46" w:rsidRDefault="005A2E46">
            <w:pPr>
              <w:pStyle w:val="a5"/>
              <w:framePr w:hSpace="0" w:wrap="auto" w:vAnchor="margin" w:yAlign="inline"/>
              <w:spacing w:line="220" w:lineRule="exact"/>
              <w:suppressOverlap w:val="0"/>
            </w:pPr>
          </w:p>
          <w:p w:rsidR="005A2E46" w:rsidRDefault="005A2E4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2E46" w:rsidRDefault="005A2E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2E46" w:rsidRDefault="005A2E46"/>
        </w:tc>
        <w:tc>
          <w:tcPr>
            <w:tcW w:w="19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9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31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9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93" w:type="dxa"/>
            <w:vMerge w:val="restart"/>
            <w:vAlign w:val="center"/>
          </w:tcPr>
          <w:p w:rsidR="005A2E46" w:rsidRDefault="00AE0BC7" w:rsidP="00AE0BC7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</w:t>
            </w:r>
            <w:r w:rsidR="005A2E46">
              <w:rPr>
                <w:rFonts w:hint="eastAsia"/>
              </w:rPr>
              <w:t>年　　月</w:t>
            </w:r>
            <w:bookmarkStart w:id="0" w:name="_GoBack"/>
            <w:bookmarkEnd w:id="0"/>
            <w:r w:rsidR="005A2E46">
              <w:rPr>
                <w:rFonts w:hint="eastAsia"/>
              </w:rPr>
              <w:t xml:space="preserve">　　日生（満　　　歳）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※</w:t>
            </w:r>
          </w:p>
          <w:p w:rsidR="005A2E46" w:rsidRDefault="005A2E4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A2E46" w:rsidRDefault="005A2E46"/>
        </w:tc>
        <w:tc>
          <w:tcPr>
            <w:tcW w:w="190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5A2E46" w:rsidRDefault="005A2E46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293" w:type="dxa"/>
            <w:vMerge/>
          </w:tcPr>
          <w:p w:rsidR="005A2E46" w:rsidRDefault="005A2E46"/>
        </w:tc>
        <w:tc>
          <w:tcPr>
            <w:tcW w:w="1238" w:type="dxa"/>
            <w:vMerge/>
          </w:tcPr>
          <w:p w:rsidR="005A2E46" w:rsidRDefault="005A2E46"/>
        </w:tc>
        <w:tc>
          <w:tcPr>
            <w:tcW w:w="2968" w:type="dxa"/>
            <w:gridSpan w:val="5"/>
            <w:tcBorders>
              <w:top w:val="nil"/>
              <w:right w:val="nil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12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87" w:type="dxa"/>
            <w:gridSpan w:val="3"/>
            <w:tcBorders>
              <w:bottom w:val="nil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電話</w:t>
            </w:r>
          </w:p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612" w:type="dxa"/>
            <w:gridSpan w:val="4"/>
            <w:vMerge w:val="restart"/>
            <w:tcBorders>
              <w:top w:val="nil"/>
            </w:tcBorders>
          </w:tcPr>
          <w:p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18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612" w:type="dxa"/>
            <w:gridSpan w:val="4"/>
            <w:vMerge/>
          </w:tcPr>
          <w:p w:rsidR="005A2E46" w:rsidRDefault="005A2E46"/>
        </w:tc>
        <w:tc>
          <w:tcPr>
            <w:tcW w:w="1887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612" w:type="dxa"/>
            <w:gridSpan w:val="4"/>
            <w:tcBorders>
              <w:bottom w:val="dotted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87" w:type="dxa"/>
            <w:gridSpan w:val="3"/>
            <w:tcBorders>
              <w:bottom w:val="dotted" w:sz="4" w:space="0" w:color="auto"/>
            </w:tcBorders>
          </w:tcPr>
          <w:p w:rsidR="005A2E46" w:rsidRDefault="005A2E46">
            <w:r>
              <w:rPr>
                <w:rFonts w:hint="eastAsia"/>
              </w:rPr>
              <w:t>電話</w:t>
            </w:r>
          </w:p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612" w:type="dxa"/>
            <w:gridSpan w:val="4"/>
            <w:vMerge w:val="restart"/>
            <w:tcBorders>
              <w:top w:val="dotted" w:sz="4" w:space="0" w:color="auto"/>
            </w:tcBorders>
          </w:tcPr>
          <w:p w:rsidR="005A2E46" w:rsidRDefault="005A2E46"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8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 w:rsidTr="006E0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612" w:type="dxa"/>
            <w:gridSpan w:val="4"/>
            <w:vMerge/>
          </w:tcPr>
          <w:p w:rsidR="005A2E46" w:rsidRDefault="005A2E46"/>
        </w:tc>
        <w:tc>
          <w:tcPr>
            <w:tcW w:w="1887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</w:tbl>
    <w:p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Tr="006E03EC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rPr>
                <w:sz w:val="28"/>
              </w:rPr>
            </w:pPr>
          </w:p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  <w:tr w:rsidR="005A2E46" w:rsidTr="006E03EC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5A2E46" w:rsidRDefault="005A2E46"/>
        </w:tc>
      </w:tr>
    </w:tbl>
    <w:p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540"/>
        <w:gridCol w:w="4168"/>
        <w:gridCol w:w="1079"/>
        <w:gridCol w:w="1722"/>
      </w:tblGrid>
      <w:tr w:rsidR="001579A2" w:rsidTr="006E03EC">
        <w:trPr>
          <w:cantSplit/>
          <w:trHeight w:val="1426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1579A2" w:rsidRPr="00901706" w:rsidRDefault="00C54AAB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 w:rsidRPr="00901706">
              <w:rPr>
                <w:rFonts w:hint="eastAsia"/>
                <w:sz w:val="18"/>
                <w:szCs w:val="18"/>
              </w:rPr>
              <w:lastRenderedPageBreak/>
              <w:t>希望職種</w:t>
            </w:r>
          </w:p>
          <w:p w:rsidR="00C54AAB" w:rsidRDefault="00C54AAB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3201E" w:rsidRDefault="00C3201E" w:rsidP="00D3067D">
            <w:pPr>
              <w:pStyle w:val="a3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介護支援専門員　・　介護職員　・　看護職員　・　</w:t>
            </w:r>
            <w:r w:rsidR="00D3067D">
              <w:rPr>
                <w:rFonts w:hint="eastAsia"/>
                <w:sz w:val="18"/>
                <w:szCs w:val="18"/>
              </w:rPr>
              <w:t>栄養士　・　調理員　・　事務員</w:t>
            </w:r>
          </w:p>
          <w:p w:rsidR="00C3201E" w:rsidRDefault="00C3201E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D3067D" w:rsidRDefault="00D3067D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具体的な内容または、その他</w:t>
            </w:r>
          </w:p>
          <w:p w:rsidR="008F0F35" w:rsidRDefault="008F0F35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8F0F35" w:rsidRPr="00901706" w:rsidRDefault="008F0F35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C54AAB" w:rsidTr="006E03EC">
        <w:trPr>
          <w:cantSplit/>
          <w:trHeight w:val="70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C54AAB" w:rsidRPr="00C54AAB" w:rsidRDefault="00C54AAB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</w:tc>
      </w:tr>
      <w:tr w:rsidR="00C54AAB" w:rsidTr="006E03EC">
        <w:trPr>
          <w:cantSplit/>
          <w:trHeight w:val="1595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C54AAB" w:rsidRPr="00901706" w:rsidRDefault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 w:rsidRPr="00901706">
              <w:rPr>
                <w:rFonts w:hint="eastAsia"/>
                <w:sz w:val="18"/>
                <w:szCs w:val="18"/>
              </w:rPr>
              <w:t>希望曜日及び勤務時間</w:t>
            </w:r>
          </w:p>
          <w:p w:rsidR="00C54AAB" w:rsidRPr="00901706" w:rsidRDefault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54AAB" w:rsidRPr="00901706" w:rsidRDefault="00C54AAB" w:rsidP="00C54AAB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 w:rsidRPr="00901706">
              <w:rPr>
                <w:rFonts w:hint="eastAsia"/>
                <w:sz w:val="18"/>
                <w:szCs w:val="18"/>
              </w:rPr>
              <w:t>月　・　火　・　水　・　木　・　金　・　土　・　日</w:t>
            </w:r>
          </w:p>
          <w:p w:rsidR="00C54AAB" w:rsidRPr="00901706" w:rsidRDefault="00C54AAB" w:rsidP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2460"/>
              <w:rPr>
                <w:sz w:val="18"/>
                <w:szCs w:val="18"/>
              </w:rPr>
            </w:pPr>
          </w:p>
          <w:p w:rsidR="00901706" w:rsidRPr="00901706" w:rsidRDefault="00C54AAB" w:rsidP="00901706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 w:rsidRPr="00901706">
              <w:rPr>
                <w:rFonts w:hint="eastAsia"/>
                <w:sz w:val="18"/>
                <w:szCs w:val="18"/>
              </w:rPr>
              <w:t>午前・午後　　　時　　分　～　午前・午後　　　時　　分</w:t>
            </w:r>
          </w:p>
          <w:p w:rsidR="00901706" w:rsidRPr="00901706" w:rsidRDefault="00901706" w:rsidP="00901706">
            <w:pPr>
              <w:pStyle w:val="a6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夜勤の可否</w:t>
            </w:r>
          </w:p>
          <w:p w:rsidR="00C54AAB" w:rsidRDefault="00901706" w:rsidP="00901706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　　・　　可（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　　　　回程度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01706" w:rsidRPr="00901706" w:rsidRDefault="00901706" w:rsidP="009017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2460"/>
              <w:rPr>
                <w:sz w:val="18"/>
                <w:szCs w:val="18"/>
              </w:rPr>
            </w:pPr>
          </w:p>
        </w:tc>
      </w:tr>
      <w:tr w:rsidR="00C54AAB" w:rsidTr="006E03EC">
        <w:trPr>
          <w:cantSplit/>
          <w:trHeight w:val="70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C54AAB" w:rsidRDefault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349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25"/>
        </w:trPr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69" w:type="dxa"/>
            <w:gridSpan w:val="3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6E03EC">
        <w:trPr>
          <w:cantSplit/>
          <w:trHeight w:val="555"/>
        </w:trPr>
        <w:tc>
          <w:tcPr>
            <w:tcW w:w="5693" w:type="dxa"/>
            <w:gridSpan w:val="3"/>
            <w:vMerge w:val="restart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志望の動機、特技、好きな学科、アピールポイントなど</w:t>
            </w:r>
          </w:p>
        </w:tc>
        <w:tc>
          <w:tcPr>
            <w:tcW w:w="2801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約　　　時間　　　分</w:t>
            </w: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5A2E46" w:rsidTr="006E03EC">
        <w:trPr>
          <w:cantSplit/>
          <w:trHeight w:val="555"/>
        </w:trPr>
        <w:tc>
          <w:tcPr>
            <w:tcW w:w="5693" w:type="dxa"/>
            <w:gridSpan w:val="3"/>
            <w:vMerge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2801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人</w:t>
            </w:r>
          </w:p>
        </w:tc>
      </w:tr>
      <w:tr w:rsidR="005A2E46" w:rsidTr="006E03EC">
        <w:trPr>
          <w:cantSplit/>
          <w:trHeight w:val="774"/>
        </w:trPr>
        <w:tc>
          <w:tcPr>
            <w:tcW w:w="5693" w:type="dxa"/>
            <w:gridSpan w:val="3"/>
            <w:vMerge/>
          </w:tcPr>
          <w:p w:rsidR="005A2E46" w:rsidRDefault="005A2E46">
            <w:pPr>
              <w:pStyle w:val="a3"/>
              <w:spacing w:line="240" w:lineRule="exact"/>
              <w:ind w:left="99"/>
            </w:pPr>
          </w:p>
        </w:tc>
        <w:tc>
          <w:tcPr>
            <w:tcW w:w="1079" w:type="dxa"/>
          </w:tcPr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</w:p>
          <w:p w:rsidR="005A2E46" w:rsidRDefault="005A2E46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1722" w:type="dxa"/>
          </w:tcPr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</w:p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　有・無</w:t>
            </w:r>
          </w:p>
          <w:p w:rsidR="005A2E46" w:rsidRDefault="005A2E46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5A2E46" w:rsidTr="006E03EC">
        <w:trPr>
          <w:trHeight w:val="324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本人希望記入欄（特に給料・勤務地・その他についての希望などがあれば記入）</w:t>
            </w:r>
          </w:p>
        </w:tc>
      </w:tr>
      <w:tr w:rsidR="00C54AAB" w:rsidTr="006E03EC">
        <w:trPr>
          <w:trHeight w:val="1402"/>
        </w:trPr>
        <w:tc>
          <w:tcPr>
            <w:tcW w:w="8500" w:type="dxa"/>
            <w:tcBorders>
              <w:bottom w:val="single" w:sz="4" w:space="0" w:color="auto"/>
            </w:tcBorders>
          </w:tcPr>
          <w:p w:rsidR="00C54AAB" w:rsidRDefault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C54AAB" w:rsidRDefault="00C54AAB" w:rsidP="005D3578">
            <w:pPr>
              <w:pStyle w:val="a3"/>
              <w:spacing w:line="240" w:lineRule="exact"/>
            </w:pPr>
          </w:p>
        </w:tc>
      </w:tr>
      <w:tr w:rsidR="005A2E46" w:rsidTr="006E03EC">
        <w:trPr>
          <w:trHeight w:val="70"/>
        </w:trPr>
        <w:tc>
          <w:tcPr>
            <w:tcW w:w="8500" w:type="dxa"/>
            <w:tcBorders>
              <w:left w:val="nil"/>
              <w:right w:val="nil"/>
            </w:tcBorders>
          </w:tcPr>
          <w:p w:rsidR="005A2E46" w:rsidRDefault="005A2E46">
            <w:pPr>
              <w:pStyle w:val="a3"/>
              <w:spacing w:line="240" w:lineRule="exact"/>
            </w:pPr>
          </w:p>
        </w:tc>
      </w:tr>
      <w:tr w:rsidR="00C54AAB" w:rsidTr="006E03EC">
        <w:trPr>
          <w:trHeight w:val="1060"/>
        </w:trPr>
        <w:tc>
          <w:tcPr>
            <w:tcW w:w="8500" w:type="dxa"/>
          </w:tcPr>
          <w:p w:rsidR="00C54AAB" w:rsidRPr="00C54AAB" w:rsidRDefault="00C54A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54AAB">
              <w:rPr>
                <w:rFonts w:ascii="ＭＳ 明朝" w:hAnsi="ＭＳ 明朝" w:hint="eastAsia"/>
                <w:sz w:val="18"/>
                <w:szCs w:val="18"/>
              </w:rPr>
              <w:t>採用者側通信欄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01706">
              <w:rPr>
                <w:rFonts w:ascii="ＭＳ 明朝" w:hAnsi="ＭＳ 明朝" w:hint="eastAsia"/>
                <w:sz w:val="18"/>
                <w:szCs w:val="18"/>
              </w:rPr>
              <w:t>志望者は記入しないこと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5A2E46" w:rsidRPr="006E03EC" w:rsidRDefault="005A2E46" w:rsidP="006E03EC">
      <w:pPr>
        <w:pStyle w:val="a3"/>
        <w:tabs>
          <w:tab w:val="clear" w:pos="4252"/>
          <w:tab w:val="clear" w:pos="8504"/>
        </w:tabs>
        <w:snapToGrid/>
        <w:spacing w:line="240" w:lineRule="exact"/>
        <w:ind w:right="720"/>
        <w:rPr>
          <w:rFonts w:hint="eastAsia"/>
          <w:sz w:val="18"/>
          <w:szCs w:val="18"/>
        </w:rPr>
      </w:pPr>
    </w:p>
    <w:sectPr w:rsidR="005A2E46" w:rsidRPr="006E03EC" w:rsidSect="00AE0BC7">
      <w:footerReference w:type="default" r:id="rId7"/>
      <w:pgSz w:w="11906" w:h="16838" w:code="9"/>
      <w:pgMar w:top="539" w:right="1701" w:bottom="539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AB" w:rsidRDefault="00FB4BAB">
      <w:r>
        <w:separator/>
      </w:r>
    </w:p>
  </w:endnote>
  <w:endnote w:type="continuationSeparator" w:id="0">
    <w:p w:rsidR="00FB4BAB" w:rsidRDefault="00FB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EC" w:rsidRPr="006E03EC" w:rsidRDefault="006E03EC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6E03EC">
      <w:rPr>
        <w:rFonts w:hint="eastAsia"/>
        <w:sz w:val="18"/>
        <w:szCs w:val="18"/>
      </w:rPr>
      <w:t>社会福祉法人恵和会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AB" w:rsidRDefault="00FB4BAB">
      <w:r>
        <w:separator/>
      </w:r>
    </w:p>
  </w:footnote>
  <w:footnote w:type="continuationSeparator" w:id="0">
    <w:p w:rsidR="00FB4BAB" w:rsidRDefault="00FB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92E8A"/>
    <w:multiLevelType w:val="hybridMultilevel"/>
    <w:tmpl w:val="CB588FF4"/>
    <w:lvl w:ilvl="0" w:tplc="FE3E56DC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C6C66"/>
    <w:multiLevelType w:val="hybridMultilevel"/>
    <w:tmpl w:val="A3EC38A4"/>
    <w:lvl w:ilvl="0" w:tplc="CFB4DE88">
      <w:start w:val="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4F467821"/>
    <w:multiLevelType w:val="hybridMultilevel"/>
    <w:tmpl w:val="7C4CDA08"/>
    <w:lvl w:ilvl="0" w:tplc="B61CC544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1579A2"/>
    <w:rsid w:val="005A2E46"/>
    <w:rsid w:val="005E75EA"/>
    <w:rsid w:val="006E03EC"/>
    <w:rsid w:val="00803D9D"/>
    <w:rsid w:val="008F0F35"/>
    <w:rsid w:val="00901706"/>
    <w:rsid w:val="00A054E9"/>
    <w:rsid w:val="00AE0BC7"/>
    <w:rsid w:val="00C3201E"/>
    <w:rsid w:val="00C54AAB"/>
    <w:rsid w:val="00C90615"/>
    <w:rsid w:val="00D3067D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F65F"/>
  <w15:chartTrackingRefBased/>
  <w15:docId w15:val="{A1BA397A-10CE-4E03-8EA9-5C4B085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6">
    <w:name w:val="List Paragraph"/>
    <w:basedOn w:val="a"/>
    <w:uiPriority w:val="34"/>
    <w:qFormat/>
    <w:rsid w:val="00C54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さざんか園福祉教育センター 菅谷</dc:creator>
  <cp:keywords/>
  <dc:description/>
  <cp:lastModifiedBy>さざんか園福祉教育センター 菅谷</cp:lastModifiedBy>
  <cp:revision>4</cp:revision>
  <cp:lastPrinted>2018-09-06T07:00:00Z</cp:lastPrinted>
  <dcterms:created xsi:type="dcterms:W3CDTF">2018-08-31T03:44:00Z</dcterms:created>
  <dcterms:modified xsi:type="dcterms:W3CDTF">2018-09-06T07:06:00Z</dcterms:modified>
  <cp:category/>
</cp:coreProperties>
</file>